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D75F42" w:rsidRPr="00C45742" w:rsidRDefault="00C45742" w:rsidP="00D75F42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</w:pPr>
      <w:r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Н</w:t>
      </w:r>
      <w:r w:rsidR="00D75F42"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едели</w:t>
      </w:r>
      <w:r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 xml:space="preserve"> </w:t>
      </w:r>
      <w:r w:rsidR="00D75F42"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здоровья</w:t>
      </w:r>
      <w:r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 xml:space="preserve"> </w:t>
      </w:r>
      <w:r w:rsidR="00D75F42"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«За здоровьем – в детский сад»</w:t>
      </w:r>
      <w:r w:rsidRPr="00C45742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-2022г.</w:t>
      </w:r>
    </w:p>
    <w:p w:rsidR="00D75F42" w:rsidRDefault="006F2078" w:rsidP="006F20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«За здоровьем в детский сад», приуроченного к Всемирному Дню здоровья в нашем ДОУ прошли мероприятия, которые завершились веселым праздником</w:t>
      </w:r>
      <w:r w:rsidR="00D75F42">
        <w:rPr>
          <w:rFonts w:ascii="Times New Roman" w:hAnsi="Times New Roman" w:cs="Times New Roman"/>
          <w:sz w:val="28"/>
          <w:szCs w:val="28"/>
        </w:rPr>
        <w:t>. Мероприятие проводилось с целью закрепления знаний о здоровом образе жизни, привития пони</w:t>
      </w:r>
      <w:r w:rsidR="00405C54">
        <w:rPr>
          <w:rFonts w:ascii="Times New Roman" w:hAnsi="Times New Roman" w:cs="Times New Roman"/>
          <w:sz w:val="28"/>
          <w:szCs w:val="28"/>
        </w:rPr>
        <w:t xml:space="preserve">мания, что каждый человек должен </w:t>
      </w:r>
      <w:r w:rsidR="00A801FB">
        <w:rPr>
          <w:rFonts w:ascii="Times New Roman" w:hAnsi="Times New Roman" w:cs="Times New Roman"/>
          <w:sz w:val="28"/>
          <w:szCs w:val="28"/>
        </w:rPr>
        <w:t>сам заботиться о своем здоровье с детства, пр</w:t>
      </w:r>
      <w:r w:rsidR="00116777">
        <w:rPr>
          <w:rFonts w:ascii="Times New Roman" w:hAnsi="Times New Roman" w:cs="Times New Roman"/>
          <w:sz w:val="28"/>
          <w:szCs w:val="28"/>
        </w:rPr>
        <w:t>опаганда здор</w:t>
      </w:r>
      <w:r w:rsidR="004E6CA9">
        <w:rPr>
          <w:rFonts w:ascii="Times New Roman" w:hAnsi="Times New Roman" w:cs="Times New Roman"/>
          <w:sz w:val="28"/>
          <w:szCs w:val="28"/>
        </w:rPr>
        <w:t xml:space="preserve">ового образа жизни, формирование устойчивой привычки к режиму двигательной активности, интереса и потребности к физическому самосовершенствованию. </w:t>
      </w:r>
    </w:p>
    <w:p w:rsidR="006F2078" w:rsidRDefault="006F2078" w:rsidP="006F20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неделю </w:t>
      </w:r>
      <w:r w:rsidR="00D813C6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proofErr w:type="spellStart"/>
      <w:r w:rsidR="00D813C6">
        <w:rPr>
          <w:rFonts w:ascii="Times New Roman" w:hAnsi="Times New Roman" w:cs="Times New Roman"/>
          <w:sz w:val="28"/>
          <w:szCs w:val="28"/>
        </w:rPr>
        <w:t>Беркаева</w:t>
      </w:r>
      <w:proofErr w:type="spellEnd"/>
      <w:r w:rsidR="00D813C6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="00D813C6">
        <w:rPr>
          <w:rFonts w:ascii="Times New Roman" w:hAnsi="Times New Roman" w:cs="Times New Roman"/>
          <w:sz w:val="28"/>
          <w:szCs w:val="28"/>
        </w:rPr>
        <w:t>Мухтаровна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3C6">
        <w:rPr>
          <w:rFonts w:ascii="Times New Roman" w:hAnsi="Times New Roman" w:cs="Times New Roman"/>
          <w:sz w:val="28"/>
          <w:szCs w:val="28"/>
        </w:rPr>
        <w:t>и воспитатели проводили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3C6">
        <w:rPr>
          <w:rFonts w:ascii="Times New Roman" w:hAnsi="Times New Roman" w:cs="Times New Roman"/>
          <w:sz w:val="28"/>
          <w:szCs w:val="28"/>
        </w:rPr>
        <w:t xml:space="preserve">с детьми </w:t>
      </w:r>
      <w:r>
        <w:rPr>
          <w:rFonts w:ascii="Times New Roman" w:hAnsi="Times New Roman" w:cs="Times New Roman"/>
          <w:sz w:val="28"/>
          <w:szCs w:val="28"/>
        </w:rPr>
        <w:t xml:space="preserve">беседы, пальчиковые гимнастики, гимнастики для глаз, дидактические игры, упражнения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осанки,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подвижные игры, викторины, </w:t>
      </w:r>
      <w:r w:rsidR="004E6CA9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совместно с род</w:t>
      </w:r>
      <w:r w:rsidR="00D813C6">
        <w:rPr>
          <w:rFonts w:ascii="Times New Roman" w:hAnsi="Times New Roman" w:cs="Times New Roman"/>
          <w:sz w:val="28"/>
          <w:szCs w:val="28"/>
        </w:rPr>
        <w:t>ителями, просмотры мультфильмов.</w:t>
      </w:r>
    </w:p>
    <w:p w:rsidR="00E029AC" w:rsidRDefault="0079300A" w:rsidP="006F20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 плодотворна прошли все мероприятия. Большой объём информации</w:t>
      </w:r>
      <w:r w:rsidR="00934160" w:rsidRPr="00934160">
        <w:rPr>
          <w:rFonts w:ascii="Times New Roman" w:hAnsi="Times New Roman" w:cs="Times New Roman"/>
          <w:sz w:val="28"/>
          <w:szCs w:val="28"/>
        </w:rPr>
        <w:t xml:space="preserve"> </w:t>
      </w:r>
      <w:r w:rsidR="00934160">
        <w:rPr>
          <w:rFonts w:ascii="Times New Roman" w:hAnsi="Times New Roman" w:cs="Times New Roman"/>
          <w:sz w:val="28"/>
          <w:szCs w:val="28"/>
        </w:rPr>
        <w:t>в игровой форме</w:t>
      </w:r>
      <w:r w:rsidR="00934160">
        <w:rPr>
          <w:rFonts w:ascii="Times New Roman" w:hAnsi="Times New Roman" w:cs="Times New Roman"/>
          <w:sz w:val="28"/>
          <w:szCs w:val="28"/>
        </w:rPr>
        <w:t xml:space="preserve"> получили </w:t>
      </w:r>
      <w:r>
        <w:rPr>
          <w:rFonts w:ascii="Times New Roman" w:hAnsi="Times New Roman" w:cs="Times New Roman"/>
          <w:sz w:val="28"/>
          <w:szCs w:val="28"/>
        </w:rPr>
        <w:t>дети. Теперь точно можно утверждать, что дети по жизни будут идти с девизом: «</w:t>
      </w:r>
      <w:r w:rsidR="0093416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олнце</w:t>
      </w:r>
      <w:r w:rsidR="009341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воздух и вода наши лучшие друзья</w:t>
      </w:r>
      <w:r w:rsidR="00934160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813C6" w:rsidRDefault="0079300A" w:rsidP="006F20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9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C0F6B">
            <wp:extent cx="6120169" cy="3438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6" cy="344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00" w:rsidRDefault="00EE7972" w:rsidP="00AE6600">
      <w:pPr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7812" cy="3181246"/>
            <wp:effectExtent l="0" t="0" r="0" b="635"/>
            <wp:docPr id="50" name="Рисунок 50" descr="C:\Users\USER\AppData\Local\Microsoft\Windows\INetCache\Content.Word\20220328_1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20220328_16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1467" cy="318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42" w:rsidRDefault="00C45742" w:rsidP="00AE6600">
      <w:pPr>
        <w:ind w:firstLine="567"/>
        <w:jc w:val="center"/>
      </w:pPr>
    </w:p>
    <w:p w:rsidR="00C45742" w:rsidRDefault="00C45742" w:rsidP="00AE6600">
      <w:pPr>
        <w:ind w:firstLine="567"/>
        <w:jc w:val="center"/>
      </w:pPr>
    </w:p>
    <w:p w:rsidR="00C45742" w:rsidRDefault="00C45742" w:rsidP="00AE6600">
      <w:pPr>
        <w:ind w:firstLine="567"/>
        <w:jc w:val="center"/>
      </w:pPr>
    </w:p>
    <w:p w:rsidR="00AE6600" w:rsidRDefault="00AE6600" w:rsidP="00AE6600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4D98396">
            <wp:extent cx="5858349" cy="32974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76" cy="3305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742" w:rsidRDefault="00C45742" w:rsidP="00AE6600">
      <w:pPr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6FC021">
            <wp:extent cx="5584190" cy="314579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742" w:rsidRDefault="00C45742" w:rsidP="00AE6600">
      <w:pPr>
        <w:ind w:firstLine="567"/>
        <w:jc w:val="center"/>
      </w:pPr>
    </w:p>
    <w:p w:rsidR="00C45742" w:rsidRDefault="00C45742" w:rsidP="00AE6600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837EA33">
            <wp:extent cx="5499100" cy="4127500"/>
            <wp:effectExtent l="0" t="0" r="635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9BF" w:rsidRDefault="00EE7972" w:rsidP="00AE6600">
      <w:pPr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3763" cy="2693158"/>
            <wp:effectExtent l="8572" t="0" r="3493" b="3492"/>
            <wp:docPr id="43" name="Рисунок 43" descr="C:\Users\USER\AppData\Local\Microsoft\Windows\INetCache\Content.Word\20220331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20220331_11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/>
                    <a:stretch/>
                  </pic:blipFill>
                  <pic:spPr bwMode="auto">
                    <a:xfrm rot="5400000">
                      <a:off x="0" y="0"/>
                      <a:ext cx="3253007" cy="270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9BF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224970" cy="2419250"/>
            <wp:effectExtent l="2857" t="0" r="0" b="0"/>
            <wp:docPr id="39" name="Рисунок 39" descr="C:\Users\USER\AppData\Local\Microsoft\Windows\INetCache\Content.Word\20220331_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20220331_11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3365" cy="24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42" w:rsidRDefault="00C45742" w:rsidP="00AE6600">
      <w:pPr>
        <w:ind w:firstLine="567"/>
        <w:jc w:val="center"/>
      </w:pPr>
    </w:p>
    <w:p w:rsidR="00C45742" w:rsidRDefault="00C45742" w:rsidP="00AE6600">
      <w:pPr>
        <w:ind w:firstLine="567"/>
        <w:jc w:val="center"/>
      </w:pPr>
    </w:p>
    <w:p w:rsidR="00C149BF" w:rsidRDefault="00C149BF" w:rsidP="00AE6600">
      <w:pPr>
        <w:ind w:firstLine="567"/>
        <w:jc w:val="center"/>
      </w:pPr>
    </w:p>
    <w:p w:rsidR="00C149BF" w:rsidRDefault="00C149BF" w:rsidP="00AE6600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7AD808C6">
            <wp:extent cx="2330450" cy="310510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06" cy="312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B4D2C69">
            <wp:extent cx="2997947" cy="310497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87" cy="3112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9BF" w:rsidRDefault="00C149BF" w:rsidP="00AE6600">
      <w:pPr>
        <w:ind w:firstLine="567"/>
        <w:jc w:val="center"/>
      </w:pPr>
    </w:p>
    <w:p w:rsidR="00C149BF" w:rsidRPr="00C149BF" w:rsidRDefault="00C149BF" w:rsidP="00C149BF"/>
    <w:p w:rsidR="00C149BF" w:rsidRDefault="00C149BF" w:rsidP="00C149BF"/>
    <w:p w:rsidR="00C149BF" w:rsidRDefault="00C149BF" w:rsidP="00C149BF">
      <w:pPr>
        <w:tabs>
          <w:tab w:val="left" w:pos="2595"/>
        </w:tabs>
      </w:pPr>
      <w:r>
        <w:tab/>
        <w:t xml:space="preserve"> </w:t>
      </w:r>
    </w:p>
    <w:p w:rsidR="00C149BF" w:rsidRDefault="00C149BF" w:rsidP="00AE6600">
      <w:pPr>
        <w:ind w:firstLine="567"/>
        <w:jc w:val="center"/>
      </w:pPr>
    </w:p>
    <w:p w:rsidR="00C149BF" w:rsidRDefault="00C149BF" w:rsidP="00AE6600">
      <w:pPr>
        <w:ind w:firstLine="567"/>
        <w:jc w:val="center"/>
      </w:pPr>
    </w:p>
    <w:p w:rsidR="00C149BF" w:rsidRDefault="00C149BF" w:rsidP="00AE6600">
      <w:pPr>
        <w:ind w:firstLine="567"/>
        <w:jc w:val="center"/>
      </w:pPr>
    </w:p>
    <w:p w:rsidR="00367741" w:rsidRDefault="00EE7972" w:rsidP="00AE6600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935384" cy="2952176"/>
            <wp:effectExtent l="0" t="3810" r="4445" b="4445"/>
            <wp:docPr id="31" name="Рисунок 31" descr="C:\Users\USER\AppData\Local\Microsoft\Windows\INetCache\Content.Word\20220331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20220331_085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1368" cy="29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645805" cy="2734945"/>
            <wp:effectExtent l="0" t="1905" r="0" b="0"/>
            <wp:docPr id="23" name="Рисунок 23" descr="C:\Users\USER\AppData\Local\Microsoft\Windows\INetCache\Content.Word\20220331_08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20331_085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164" cy="27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741">
        <w:t xml:space="preserve">    </w:t>
      </w:r>
      <w:r>
        <w:rPr>
          <w:noProof/>
          <w:lang w:eastAsia="ru-RU"/>
        </w:rPr>
        <w:drawing>
          <wp:inline distT="0" distB="0" distL="0" distR="0">
            <wp:extent cx="3606991" cy="2705828"/>
            <wp:effectExtent l="0" t="6668" r="6033" b="6032"/>
            <wp:docPr id="16" name="Рисунок 16" descr="C:\Users\USER\AppData\Local\Microsoft\Windows\INetCache\Content.Word\20220331_08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20220331_085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0731" cy="27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4866" cy="5667375"/>
            <wp:effectExtent l="0" t="8890" r="0" b="0"/>
            <wp:docPr id="8" name="Рисунок 8" descr="C:\Users\USER\AppData\Local\Microsoft\Windows\INetCache\Content.Word\20220328_16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20328_161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5611" cy="56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3824" cy="4593861"/>
            <wp:effectExtent l="2858" t="0" r="0" b="0"/>
            <wp:docPr id="4" name="Рисунок 4" descr="C:\Users\USER\AppData\Local\Microsoft\Windows\INetCache\Content.Word\20220328_16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20328_161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7302" cy="45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72" w:rsidRPr="00AE6600" w:rsidRDefault="00EE7972" w:rsidP="00AE6600">
      <w:pPr>
        <w:ind w:firstLine="567"/>
        <w:jc w:val="center"/>
      </w:pPr>
    </w:p>
    <w:p w:rsidR="004E6CA9" w:rsidRDefault="004E6CA9" w:rsidP="006F207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5F42" w:rsidRPr="00D75F42" w:rsidRDefault="00EE7972" w:rsidP="00D75F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2476" cy="10658475"/>
            <wp:effectExtent l="0" t="0" r="8890" b="0"/>
            <wp:docPr id="53" name="Рисунок 53" descr="C:\Users\USER\AppData\Local\Microsoft\Windows\INetCache\Content.Word\IMG-20220601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IMG-20220601-WA01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51" cy="106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6033" cy="9610725"/>
            <wp:effectExtent l="0" t="0" r="4445" b="0"/>
            <wp:docPr id="52" name="Рисунок 52" descr="C:\Users\USER\AppData\Local\Microsoft\Windows\INetCache\Content.Word\IMG-20220601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IMG-20220601-WA01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58" cy="96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42" w:rsidRPr="00D75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9D"/>
    <w:rsid w:val="00116777"/>
    <w:rsid w:val="0024024C"/>
    <w:rsid w:val="002F2B8E"/>
    <w:rsid w:val="0033399D"/>
    <w:rsid w:val="00367741"/>
    <w:rsid w:val="00405C54"/>
    <w:rsid w:val="004E6CA9"/>
    <w:rsid w:val="006F2078"/>
    <w:rsid w:val="0079300A"/>
    <w:rsid w:val="00934160"/>
    <w:rsid w:val="009A1350"/>
    <w:rsid w:val="00A801FB"/>
    <w:rsid w:val="00AE6600"/>
    <w:rsid w:val="00C149BF"/>
    <w:rsid w:val="00C45742"/>
    <w:rsid w:val="00D75F42"/>
    <w:rsid w:val="00D813C6"/>
    <w:rsid w:val="00E029AC"/>
    <w:rsid w:val="00EE7972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2BED2"/>
  <w15:chartTrackingRefBased/>
  <w15:docId w15:val="{3E5F72F4-07FE-47A0-A26E-88570ABC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2022-06-01T13:28:00Z</dcterms:created>
  <dcterms:modified xsi:type="dcterms:W3CDTF">2022-06-02T11:43:00Z</dcterms:modified>
</cp:coreProperties>
</file>